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BAE5" w14:textId="31714C1E" w:rsidR="00A2262C" w:rsidRPr="00020595" w:rsidRDefault="007F50F5" w:rsidP="00BF32C9">
      <w:pPr>
        <w:spacing w:line="3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BF32C9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31613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F32C9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F32C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4276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3626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888E44B" w14:textId="77777777" w:rsidR="00A2262C" w:rsidRPr="00020595" w:rsidRDefault="00D35C35" w:rsidP="003756A2">
      <w:pPr>
        <w:spacing w:line="300" w:lineRule="exact"/>
        <w:ind w:right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ジュニアクラブ指導者</w:t>
      </w:r>
      <w:r w:rsidR="000205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各位</w:t>
      </w:r>
    </w:p>
    <w:p w14:paraId="26AAE9E3" w14:textId="77777777" w:rsidR="00D35C35" w:rsidRDefault="00020595" w:rsidP="003756A2">
      <w:pPr>
        <w:spacing w:line="3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大里東ジュニア代表　長束　康佑</w:t>
      </w:r>
    </w:p>
    <w:p w14:paraId="3589FFC9" w14:textId="77777777" w:rsidR="00A2262C" w:rsidRPr="00020595" w:rsidRDefault="00A226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0A269FC2" w14:textId="59E8C750" w:rsidR="007C3F0F" w:rsidRPr="00020595" w:rsidRDefault="007853AD" w:rsidP="003756A2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大里東　</w:t>
      </w:r>
      <w:r w:rsidR="009A11F9">
        <w:rPr>
          <w:rFonts w:asciiTheme="majorEastAsia" w:eastAsiaTheme="majorEastAsia" w:hAnsiTheme="majorEastAsia" w:hint="eastAsia"/>
          <w:b/>
          <w:sz w:val="24"/>
          <w:szCs w:val="24"/>
        </w:rPr>
        <w:t>シングルス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合同</w:t>
      </w:r>
      <w:r w:rsidR="00020595">
        <w:rPr>
          <w:rFonts w:asciiTheme="majorEastAsia" w:eastAsiaTheme="majorEastAsia" w:hAnsiTheme="majorEastAsia" w:hint="eastAsia"/>
          <w:b/>
          <w:sz w:val="24"/>
          <w:szCs w:val="24"/>
        </w:rPr>
        <w:t>練習会</w:t>
      </w:r>
      <w:r w:rsidR="00A2262C" w:rsidRPr="00020595">
        <w:rPr>
          <w:rFonts w:asciiTheme="majorEastAsia" w:eastAsiaTheme="majorEastAsia" w:hAnsiTheme="majorEastAsia" w:hint="eastAsia"/>
          <w:b/>
          <w:sz w:val="24"/>
          <w:szCs w:val="24"/>
        </w:rPr>
        <w:t>のご案内</w:t>
      </w:r>
    </w:p>
    <w:p w14:paraId="06CB91DF" w14:textId="77777777" w:rsidR="00A2262C" w:rsidRPr="00B150F1" w:rsidRDefault="00A226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4AA7DAEC" w14:textId="77777777" w:rsidR="00EE0278" w:rsidRPr="00D949F4" w:rsidRDefault="00DE57CF" w:rsidP="003756A2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いつも</w:t>
      </w:r>
      <w:r w:rsidR="00EE0278" w:rsidRPr="00D949F4">
        <w:rPr>
          <w:rFonts w:asciiTheme="majorEastAsia" w:eastAsiaTheme="majorEastAsia" w:hAnsiTheme="majorEastAsia" w:hint="eastAsia"/>
          <w:sz w:val="22"/>
          <w:szCs w:val="22"/>
        </w:rPr>
        <w:t>大変お世話になります。</w:t>
      </w:r>
    </w:p>
    <w:p w14:paraId="16EF5616" w14:textId="713A7D89" w:rsidR="00A31BBE" w:rsidRDefault="00020595" w:rsidP="003756A2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合同練習会</w:t>
      </w:r>
      <w:r w:rsidR="00A2262C" w:rsidRPr="00D949F4">
        <w:rPr>
          <w:rFonts w:asciiTheme="majorEastAsia" w:eastAsiaTheme="majorEastAsia" w:hAnsiTheme="majorEastAsia" w:hint="eastAsia"/>
          <w:sz w:val="22"/>
          <w:szCs w:val="22"/>
        </w:rPr>
        <w:t>を下記の</w:t>
      </w:r>
      <w:r w:rsidR="00BF32C9">
        <w:rPr>
          <w:rFonts w:asciiTheme="majorEastAsia" w:eastAsiaTheme="majorEastAsia" w:hAnsiTheme="majorEastAsia" w:hint="eastAsia"/>
          <w:sz w:val="22"/>
          <w:szCs w:val="22"/>
        </w:rPr>
        <w:t>とおり</w:t>
      </w:r>
      <w:r w:rsidR="00A2262C" w:rsidRPr="00D949F4">
        <w:rPr>
          <w:rFonts w:asciiTheme="majorEastAsia" w:eastAsiaTheme="majorEastAsia" w:hAnsiTheme="majorEastAsia" w:hint="eastAsia"/>
          <w:sz w:val="22"/>
          <w:szCs w:val="22"/>
        </w:rPr>
        <w:t>開催しますので、ご参加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の検討のほどよろしくお願いいたします</w:t>
      </w:r>
      <w:r w:rsidR="00A2262C" w:rsidRPr="00D949F4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23F7B07" w14:textId="4EAA7511" w:rsidR="00936735" w:rsidRPr="001B18F1" w:rsidRDefault="00936735" w:rsidP="00936735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1B18F1">
        <w:rPr>
          <w:rFonts w:asciiTheme="majorEastAsia" w:eastAsiaTheme="majorEastAsia" w:hAnsiTheme="majorEastAsia" w:hint="eastAsia"/>
          <w:sz w:val="22"/>
          <w:szCs w:val="22"/>
        </w:rPr>
        <w:t>キャパによりお断り</w:t>
      </w:r>
      <w:r w:rsidR="00D14276">
        <w:rPr>
          <w:rFonts w:asciiTheme="majorEastAsia" w:eastAsiaTheme="majorEastAsia" w:hAnsiTheme="majorEastAsia" w:hint="eastAsia"/>
          <w:sz w:val="22"/>
          <w:szCs w:val="22"/>
        </w:rPr>
        <w:t>等</w:t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する場合があ</w:t>
      </w:r>
      <w:r w:rsidR="00D14276">
        <w:rPr>
          <w:rFonts w:asciiTheme="majorEastAsia" w:eastAsiaTheme="majorEastAsia" w:hAnsiTheme="majorEastAsia" w:hint="eastAsia"/>
          <w:sz w:val="22"/>
          <w:szCs w:val="22"/>
        </w:rPr>
        <w:t>ることをご承知おきください</w:t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71FAF1C" w14:textId="52DE45C9" w:rsidR="003756A2" w:rsidRPr="00936735" w:rsidRDefault="00936735" w:rsidP="00936735">
      <w:pPr>
        <w:spacing w:line="300" w:lineRule="exact"/>
        <w:ind w:firstLineChars="100" w:firstLine="221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なお、受付期間終了後、</w:t>
      </w:r>
      <w:r w:rsidRPr="0093673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全チームあてメール又は公式ラインアカウント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に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より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決定連絡いたします。</w:t>
      </w:r>
    </w:p>
    <w:p w14:paraId="505F2F88" w14:textId="77777777" w:rsidR="003756A2" w:rsidRDefault="003756A2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2A2F1746" w14:textId="6285ABC7" w:rsidR="00020595" w:rsidRPr="00787FA1" w:rsidRDefault="007C3F0F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日</w:t>
      </w:r>
      <w:r w:rsidR="008444CE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時</w:t>
      </w:r>
      <w:r w:rsidR="00936735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D949F4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２０</w:t>
      </w:r>
      <w:r w:rsidR="00D80F2C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　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="00D14276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月・祝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</w:p>
    <w:p w14:paraId="3096FFEF" w14:textId="5D853359" w:rsidR="00787FA1" w:rsidRPr="00D949F4" w:rsidRDefault="007853AD" w:rsidP="00936735">
      <w:pPr>
        <w:spacing w:line="300" w:lineRule="exact"/>
        <w:ind w:firstLineChars="700" w:firstLine="154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開場：８時</w:t>
      </w:r>
      <w:r w:rsidR="006803F2">
        <w:rPr>
          <w:rFonts w:asciiTheme="majorEastAsia" w:eastAsiaTheme="majorEastAsia" w:hAnsiTheme="majorEastAsia" w:hint="eastAsia"/>
          <w:sz w:val="22"/>
          <w:szCs w:val="22"/>
        </w:rPr>
        <w:t>５０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分　受付：９時００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分～</w:t>
      </w:r>
      <w:r w:rsidR="00626ED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終了：</w:t>
      </w:r>
      <w:r w:rsidR="00120609" w:rsidRPr="00D949F4">
        <w:rPr>
          <w:rFonts w:asciiTheme="majorEastAsia" w:eastAsiaTheme="majorEastAsia" w:hAnsiTheme="majorEastAsia" w:hint="eastAsia"/>
          <w:sz w:val="22"/>
          <w:szCs w:val="22"/>
        </w:rPr>
        <w:t>１６時</w:t>
      </w:r>
      <w:r w:rsidR="00C06FBA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０分</w:t>
      </w:r>
    </w:p>
    <w:p w14:paraId="389803E1" w14:textId="77777777" w:rsidR="00020595" w:rsidRPr="00D949F4" w:rsidRDefault="00020595" w:rsidP="003756A2">
      <w:pPr>
        <w:spacing w:line="300" w:lineRule="exact"/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</w:p>
    <w:p w14:paraId="0E72BA3B" w14:textId="2BB72F32" w:rsidR="00D80F2C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場　　所</w:t>
      </w:r>
      <w:r w:rsidR="0093673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愛知県</w:t>
      </w:r>
      <w:r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愛西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市</w:t>
      </w:r>
      <w:r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親水公園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体育館</w:t>
      </w:r>
      <w:r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 xml:space="preserve">　（１</w:t>
      </w:r>
      <w:r w:rsidR="00D14276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３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面）</w:t>
      </w:r>
    </w:p>
    <w:p w14:paraId="625F11D1" w14:textId="77777777" w:rsidR="00D80F2C" w:rsidRPr="00020595" w:rsidRDefault="00D80F2C" w:rsidP="00936735">
      <w:pPr>
        <w:spacing w:line="300" w:lineRule="exact"/>
        <w:ind w:firstLineChars="700" w:firstLine="16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（愛知県愛西市</w:t>
      </w:r>
      <w:r w:rsidRPr="00A81969">
        <w:rPr>
          <w:rFonts w:asciiTheme="majorEastAsia" w:eastAsiaTheme="majorEastAsia" w:hAnsiTheme="majorEastAsia" w:hint="eastAsia"/>
          <w:sz w:val="24"/>
          <w:szCs w:val="24"/>
        </w:rPr>
        <w:t>落合町上通21番地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43B7B74" w14:textId="77777777" w:rsidR="00D80F2C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18E688D3" w14:textId="712384E9" w:rsidR="00B150F1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参加費</w:t>
      </w:r>
      <w:r w:rsidRPr="00020595">
        <w:rPr>
          <w:rFonts w:asciiTheme="majorEastAsia" w:eastAsiaTheme="majorEastAsia" w:hAnsiTheme="majorEastAsia" w:hint="eastAsia"/>
          <w:sz w:val="24"/>
          <w:szCs w:val="24"/>
        </w:rPr>
        <w:tab/>
      </w:r>
      <w:r w:rsidR="00397CD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3756A2" w:rsidRPr="001B18F1">
        <w:rPr>
          <w:rFonts w:asciiTheme="majorEastAsia" w:eastAsiaTheme="majorEastAsia" w:hAnsiTheme="majorEastAsia" w:hint="eastAsia"/>
          <w:b/>
          <w:bCs/>
          <w:sz w:val="24"/>
          <w:szCs w:val="24"/>
        </w:rPr>
        <w:t>￥２，０００／１人</w:t>
      </w:r>
    </w:p>
    <w:p w14:paraId="6D2F17A5" w14:textId="77777777" w:rsidR="00515EE3" w:rsidRPr="00515EE3" w:rsidRDefault="00515EE3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433A1BE5" w14:textId="4139AA37" w:rsidR="007439D5" w:rsidRPr="000A0F84" w:rsidRDefault="007853AD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対　　象　　　</w:t>
      </w:r>
      <w:r w:rsidR="00D14276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小</w:t>
      </w:r>
      <w:r w:rsidR="00D14787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学生</w:t>
      </w:r>
    </w:p>
    <w:p w14:paraId="5C922CB6" w14:textId="7CA9FB18" w:rsidR="00733213" w:rsidRPr="00733213" w:rsidRDefault="00397CD1" w:rsidP="003756A2">
      <w:pPr>
        <w:pStyle w:val="ab"/>
        <w:numPr>
          <w:ilvl w:val="0"/>
          <w:numId w:val="4"/>
        </w:numPr>
        <w:spacing w:line="300" w:lineRule="exact"/>
        <w:ind w:leftChars="0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初級者　～　上級者まで</w:t>
      </w:r>
      <w:r w:rsidR="003756A2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レベル</w:t>
      </w:r>
      <w:r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フリ</w:t>
      </w:r>
      <w:r w:rsidR="00F72FEC"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ー</w:t>
      </w:r>
    </w:p>
    <w:p w14:paraId="3EAB49E8" w14:textId="7C4D0D9D" w:rsidR="00BA21C8" w:rsidRPr="002A75E9" w:rsidRDefault="002A75E9" w:rsidP="002A75E9">
      <w:pPr>
        <w:pStyle w:val="ab"/>
        <w:numPr>
          <w:ilvl w:val="0"/>
          <w:numId w:val="4"/>
        </w:numPr>
        <w:spacing w:line="300" w:lineRule="exact"/>
        <w:ind w:leftChars="0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年長も参加可</w:t>
      </w:r>
    </w:p>
    <w:p w14:paraId="0D063F1B" w14:textId="77777777" w:rsidR="002A75E9" w:rsidRPr="00BA21C8" w:rsidRDefault="002A75E9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29F183C0" w14:textId="45CF8940" w:rsidR="00397CD1" w:rsidRDefault="00397CD1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733213">
        <w:rPr>
          <w:rFonts w:asciiTheme="majorEastAsia" w:eastAsiaTheme="majorEastAsia" w:hAnsiTheme="majorEastAsia" w:hint="eastAsia"/>
          <w:sz w:val="22"/>
          <w:szCs w:val="22"/>
        </w:rPr>
        <w:t>種　　目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　</w:t>
      </w:r>
      <w:r w:rsidR="009A11F9">
        <w:rPr>
          <w:rFonts w:asciiTheme="majorEastAsia" w:eastAsiaTheme="majorEastAsia" w:hAnsiTheme="majorEastAsia" w:hint="eastAsia"/>
          <w:b/>
          <w:bCs/>
          <w:sz w:val="22"/>
          <w:szCs w:val="22"/>
        </w:rPr>
        <w:t>シングルス</w:t>
      </w:r>
    </w:p>
    <w:p w14:paraId="23475A79" w14:textId="2012BBEF" w:rsidR="00E90DD0" w:rsidRPr="000A0F84" w:rsidRDefault="00E90DD0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E90DD0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　　　　　</w:t>
      </w:r>
    </w:p>
    <w:p w14:paraId="64CCCC09" w14:textId="28F2FDA3" w:rsidR="00BD6066" w:rsidRPr="00D949F4" w:rsidRDefault="00020595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募集人数</w:t>
      </w:r>
      <w:r w:rsidR="00D80F2C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D14276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9A11F9">
        <w:rPr>
          <w:rFonts w:asciiTheme="majorEastAsia" w:eastAsiaTheme="majorEastAsia" w:hAnsiTheme="majorEastAsia" w:hint="eastAsia"/>
          <w:sz w:val="22"/>
          <w:szCs w:val="22"/>
        </w:rPr>
        <w:t>０</w:t>
      </w:r>
      <w:r w:rsidR="00D949F4">
        <w:rPr>
          <w:rFonts w:asciiTheme="majorEastAsia" w:eastAsiaTheme="majorEastAsia" w:hAnsiTheme="majorEastAsia" w:hint="eastAsia"/>
          <w:sz w:val="22"/>
          <w:szCs w:val="22"/>
        </w:rPr>
        <w:t>人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程度</w:t>
      </w:r>
      <w:r w:rsidR="00BD6066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32FBE986" w14:textId="1BDA1FB9" w:rsidR="00955693" w:rsidRDefault="0023626E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120609"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１チーム</w:t>
      </w:r>
      <w:r w:rsidR="009A11F9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最大</w:t>
      </w:r>
      <w:r w:rsidR="00DE57CF"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 xml:space="preserve">　</w:t>
      </w:r>
      <w:r w:rsidR="007439D5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男女合計</w:t>
      </w:r>
      <w:r w:rsidR="00E90DD0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１０</w:t>
      </w:r>
      <w:r w:rsidR="009A11F9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人</w:t>
      </w:r>
      <w:r w:rsidR="00033568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程度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としてください。</w:t>
      </w:r>
    </w:p>
    <w:p w14:paraId="3D39FA5B" w14:textId="221D462B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6D5A1C22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競技内容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>
        <w:rPr>
          <w:rFonts w:asciiTheme="majorEastAsia" w:eastAsiaTheme="majorEastAsia" w:hAnsiTheme="majorEastAsia" w:hint="eastAsia"/>
          <w:sz w:val="22"/>
          <w:szCs w:val="22"/>
        </w:rPr>
        <w:t>下剋上方式</w:t>
      </w:r>
    </w:p>
    <w:p w14:paraId="10CA5D4D" w14:textId="11A258A7" w:rsidR="00733213" w:rsidRPr="001F028D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点数は人数次第ですが、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２１、１７、</w:t>
      </w:r>
      <w:r w:rsidR="001F028D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0000CC">
        <w:rPr>
          <w:rFonts w:asciiTheme="majorEastAsia" w:eastAsiaTheme="majorEastAsia" w:hAnsiTheme="majorEastAsia" w:hint="eastAsia"/>
          <w:sz w:val="22"/>
          <w:szCs w:val="22"/>
        </w:rPr>
        <w:t>５</w:t>
      </w:r>
      <w:r>
        <w:rPr>
          <w:rFonts w:asciiTheme="majorEastAsia" w:eastAsiaTheme="majorEastAsia" w:hAnsiTheme="majorEastAsia" w:hint="eastAsia"/>
          <w:sz w:val="22"/>
          <w:szCs w:val="22"/>
        </w:rPr>
        <w:t>点の１ゲームマッチ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を選択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990C688" w14:textId="4E7E07B9" w:rsidR="00733213" w:rsidRPr="0087034F" w:rsidRDefault="001F028D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Pr="0087034F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※背面（ゼッケン）着用、ゲームシャツでの参加をお願いします。</w:t>
      </w:r>
    </w:p>
    <w:p w14:paraId="1BFA1072" w14:textId="77777777" w:rsidR="001F028D" w:rsidRPr="00955693" w:rsidRDefault="001F028D" w:rsidP="00BA21C8">
      <w:pPr>
        <w:spacing w:line="140" w:lineRule="exact"/>
        <w:rPr>
          <w:rFonts w:asciiTheme="majorEastAsia" w:eastAsiaTheme="majorEastAsia" w:hAnsiTheme="majorEastAsia"/>
          <w:sz w:val="22"/>
          <w:szCs w:val="22"/>
        </w:rPr>
      </w:pPr>
    </w:p>
    <w:p w14:paraId="2D0DFF7E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5EE3E" wp14:editId="2691A8C0">
                <wp:simplePos x="0" y="0"/>
                <wp:positionH relativeFrom="margin">
                  <wp:posOffset>-50800</wp:posOffset>
                </wp:positionH>
                <wp:positionV relativeFrom="paragraph">
                  <wp:posOffset>54610</wp:posOffset>
                </wp:positionV>
                <wp:extent cx="6469380" cy="784860"/>
                <wp:effectExtent l="0" t="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784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B570" id="正方形/長方形 2" o:spid="_x0000_s1026" style="position:absolute;left:0;text-align:left;margin-left:-4pt;margin-top:4.3pt;width:509.4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" filled="f" strokecolor="windowText" strokeweight="2pt">
                <w10:wrap anchorx="margin"/>
              </v:rect>
            </w:pict>
          </mc:Fallback>
        </mc:AlternateContent>
      </w:r>
    </w:p>
    <w:p w14:paraId="0D0F3F72" w14:textId="77E479B0" w:rsidR="00733213" w:rsidRPr="00CE570E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受付期間　　　２０２</w:t>
      </w:r>
      <w:r w:rsidR="0093673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５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　</w:t>
      </w:r>
      <w:r w:rsidR="00D14276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1B39B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）９：００～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　７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）１７：００</w:t>
      </w:r>
    </w:p>
    <w:p w14:paraId="1D01B482" w14:textId="287BE0FE" w:rsidR="00733213" w:rsidRPr="001B39B9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  <w:highlight w:val="yellow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連絡期間　　　２０２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５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　８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９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：００～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="00D14276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１４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BF32C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）１７：００</w:t>
      </w:r>
    </w:p>
    <w:p w14:paraId="6576ACA0" w14:textId="4A0D6742" w:rsidR="00733213" w:rsidRPr="00D14276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 xml:space="preserve">　※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「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連絡期間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」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に参加の可否を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全チーム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に連絡させていただきます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14C96852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310B9553" w14:textId="77777777" w:rsidR="00733213" w:rsidRPr="00626ED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</w:p>
    <w:p w14:paraId="246C6347" w14:textId="5A4FE5D3" w:rsidR="00733213" w:rsidRPr="00D949F4" w:rsidRDefault="00733213" w:rsidP="003756A2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申込方法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 w:rsidR="00D14276" w:rsidRPr="00D14276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  <w:u w:val="single"/>
        </w:rPr>
        <w:t>以下のチームホームページに掲載の</w:t>
      </w:r>
      <w:r w:rsidRPr="00D14276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  <w:u w:val="single"/>
        </w:rPr>
        <w:t>申込書</w:t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Pr="001B18F1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上記受付期間にメールにて</w:t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申し込みください。</w:t>
      </w:r>
    </w:p>
    <w:p w14:paraId="6D295143" w14:textId="77777777" w:rsidR="00733213" w:rsidRPr="007D043B" w:rsidRDefault="00733213" w:rsidP="003756A2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チームURL:</w:t>
      </w:r>
      <w:r w:rsidRPr="007D043B">
        <w:rPr>
          <w:sz w:val="22"/>
          <w:szCs w:val="22"/>
        </w:rPr>
        <w:t xml:space="preserve"> </w:t>
      </w:r>
      <w:r w:rsidRPr="007D043B">
        <w:rPr>
          <w:rFonts w:asciiTheme="majorEastAsia" w:eastAsiaTheme="majorEastAsia" w:hAnsiTheme="majorEastAsia"/>
          <w:sz w:val="22"/>
          <w:szCs w:val="22"/>
        </w:rPr>
        <w:t>https://www.osatobad.com/</w:t>
      </w:r>
    </w:p>
    <w:p w14:paraId="651F7990" w14:textId="77777777" w:rsidR="00733213" w:rsidRPr="00D949F4" w:rsidRDefault="00733213" w:rsidP="003756A2">
      <w:pPr>
        <w:spacing w:line="300" w:lineRule="exact"/>
        <w:ind w:firstLineChars="1400" w:firstLine="3080"/>
        <w:rPr>
          <w:rFonts w:asciiTheme="majorEastAsia" w:eastAsiaTheme="majorEastAsia" w:hAnsiTheme="majorEastAsia"/>
          <w:sz w:val="22"/>
          <w:szCs w:val="22"/>
        </w:rPr>
      </w:pPr>
      <w:r w:rsidRPr="007D043B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>
        <w:rPr>
          <w:rFonts w:asciiTheme="majorEastAsia" w:eastAsiaTheme="majorEastAsia" w:hAnsiTheme="majorEastAsia" w:hint="eastAsia"/>
          <w:sz w:val="22"/>
          <w:szCs w:val="22"/>
        </w:rPr>
        <w:t>o</w:t>
      </w:r>
      <w:r>
        <w:rPr>
          <w:rFonts w:asciiTheme="majorEastAsia" w:eastAsiaTheme="majorEastAsia" w:hAnsiTheme="majorEastAsia"/>
          <w:sz w:val="22"/>
          <w:szCs w:val="22"/>
        </w:rPr>
        <w:t>osatobado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@yahoo.co.jp</w:t>
      </w:r>
    </w:p>
    <w:p w14:paraId="03877DD4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08D2B9F" w14:textId="54B24B06" w:rsidR="00733213" w:rsidRPr="00574E7E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その他　　　</w:t>
      </w:r>
      <w:r w:rsidRPr="00672DEB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Pr="00574E7E">
        <w:rPr>
          <w:rFonts w:asciiTheme="majorEastAsia" w:eastAsiaTheme="majorEastAsia" w:hAnsiTheme="majorEastAsia" w:hint="eastAsia"/>
          <w:b/>
          <w:bCs/>
          <w:sz w:val="22"/>
          <w:szCs w:val="22"/>
        </w:rPr>
        <w:t>参加チームについては、注意事項をラインオープンチャットにより連絡します。</w:t>
      </w:r>
    </w:p>
    <w:p w14:paraId="52CF51C5" w14:textId="77777777" w:rsidR="00733213" w:rsidRPr="00574E7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62463F4" w14:textId="36BDBB66" w:rsidR="00626EDE" w:rsidRP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問い合わせ先　　</w:t>
      </w:r>
      <w:r w:rsidRPr="00574E7E">
        <w:rPr>
          <w:rFonts w:asciiTheme="majorEastAsia" w:eastAsiaTheme="majorEastAsia" w:hAnsiTheme="majorEastAsia" w:hint="eastAsia"/>
          <w:b/>
          <w:bCs/>
          <w:sz w:val="22"/>
          <w:szCs w:val="22"/>
        </w:rPr>
        <w:t>メールでの問い合わせをお願いします。</w:t>
      </w: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107B03">
        <w:rPr>
          <w:rFonts w:asciiTheme="majorEastAsia" w:eastAsiaTheme="majorEastAsia" w:hAnsiTheme="majorEastAsia" w:hint="eastAsia"/>
          <w:sz w:val="22"/>
          <w:szCs w:val="22"/>
        </w:rPr>
        <w:t>アドレス：</w:t>
      </w:r>
      <w:hyperlink r:id="rId7" w:history="1">
        <w:r w:rsidRPr="00B90DD5">
          <w:rPr>
            <w:rStyle w:val="a9"/>
            <w:rFonts w:asciiTheme="majorEastAsia" w:eastAsiaTheme="majorEastAsia" w:hAnsiTheme="majorEastAsia" w:hint="eastAsia"/>
            <w:sz w:val="22"/>
            <w:szCs w:val="22"/>
          </w:rPr>
          <w:t>oosatobado@yahoo.co.jp</w:t>
        </w:r>
      </w:hyperlink>
      <w:r>
        <w:rPr>
          <w:rFonts w:asciiTheme="majorEastAsia" w:eastAsiaTheme="majorEastAsia" w:hAnsiTheme="majorEastAsia" w:hint="eastAsia"/>
          <w:sz w:val="22"/>
          <w:szCs w:val="22"/>
        </w:rPr>
        <w:t>）</w:t>
      </w:r>
    </w:p>
    <w:sectPr w:rsidR="00626EDE" w:rsidRPr="00733213" w:rsidSect="00764445">
      <w:pgSz w:w="11906" w:h="16838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FFA6" w14:textId="77777777" w:rsidR="00904F29" w:rsidRDefault="00904F29" w:rsidP="002A4AFC">
      <w:r>
        <w:separator/>
      </w:r>
    </w:p>
  </w:endnote>
  <w:endnote w:type="continuationSeparator" w:id="0">
    <w:p w14:paraId="3BC21784" w14:textId="77777777" w:rsidR="00904F29" w:rsidRDefault="00904F29" w:rsidP="002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FAC6" w14:textId="77777777" w:rsidR="00904F29" w:rsidRDefault="00904F29" w:rsidP="002A4AFC">
      <w:r>
        <w:separator/>
      </w:r>
    </w:p>
  </w:footnote>
  <w:footnote w:type="continuationSeparator" w:id="0">
    <w:p w14:paraId="26E457BF" w14:textId="77777777" w:rsidR="00904F29" w:rsidRDefault="00904F29" w:rsidP="002A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92D"/>
    <w:multiLevelType w:val="hybridMultilevel"/>
    <w:tmpl w:val="5BFA220C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11188"/>
    <w:multiLevelType w:val="hybridMultilevel"/>
    <w:tmpl w:val="4EE2A72A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373124"/>
    <w:multiLevelType w:val="hybridMultilevel"/>
    <w:tmpl w:val="D5E658D0"/>
    <w:lvl w:ilvl="0" w:tplc="C122D4BC">
      <w:numFmt w:val="bullet"/>
      <w:lvlText w:val="※"/>
      <w:lvlJc w:val="left"/>
      <w:pPr>
        <w:ind w:left="19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" w15:restartNumberingAfterBreak="0">
    <w:nsid w:val="77996D54"/>
    <w:multiLevelType w:val="hybridMultilevel"/>
    <w:tmpl w:val="DB20D9C0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5045943">
    <w:abstractNumId w:val="1"/>
  </w:num>
  <w:num w:numId="2" w16cid:durableId="808398537">
    <w:abstractNumId w:val="0"/>
  </w:num>
  <w:num w:numId="3" w16cid:durableId="207844689">
    <w:abstractNumId w:val="3"/>
  </w:num>
  <w:num w:numId="4" w16cid:durableId="8534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0F"/>
    <w:rsid w:val="000000CC"/>
    <w:rsid w:val="00020595"/>
    <w:rsid w:val="00033568"/>
    <w:rsid w:val="000406BA"/>
    <w:rsid w:val="00072E20"/>
    <w:rsid w:val="0009707E"/>
    <w:rsid w:val="000A0F84"/>
    <w:rsid w:val="000B58F6"/>
    <w:rsid w:val="000B7DBD"/>
    <w:rsid w:val="000C442C"/>
    <w:rsid w:val="000F0BE7"/>
    <w:rsid w:val="00120609"/>
    <w:rsid w:val="00131613"/>
    <w:rsid w:val="00137780"/>
    <w:rsid w:val="00181948"/>
    <w:rsid w:val="0018292C"/>
    <w:rsid w:val="001A26EB"/>
    <w:rsid w:val="001B18F1"/>
    <w:rsid w:val="001B39B9"/>
    <w:rsid w:val="001C3390"/>
    <w:rsid w:val="001E6F2F"/>
    <w:rsid w:val="001F028D"/>
    <w:rsid w:val="001F4945"/>
    <w:rsid w:val="00214686"/>
    <w:rsid w:val="00230C40"/>
    <w:rsid w:val="0023626E"/>
    <w:rsid w:val="002506A2"/>
    <w:rsid w:val="00267249"/>
    <w:rsid w:val="00267FF8"/>
    <w:rsid w:val="0029248F"/>
    <w:rsid w:val="002A4AFC"/>
    <w:rsid w:val="002A75E9"/>
    <w:rsid w:val="002B1FC9"/>
    <w:rsid w:val="002E3D38"/>
    <w:rsid w:val="003140E2"/>
    <w:rsid w:val="00314662"/>
    <w:rsid w:val="00322879"/>
    <w:rsid w:val="00324502"/>
    <w:rsid w:val="0033059A"/>
    <w:rsid w:val="0033460C"/>
    <w:rsid w:val="0033488B"/>
    <w:rsid w:val="003476A7"/>
    <w:rsid w:val="00353DFC"/>
    <w:rsid w:val="003756A2"/>
    <w:rsid w:val="00395E8F"/>
    <w:rsid w:val="00397CD1"/>
    <w:rsid w:val="003B13A8"/>
    <w:rsid w:val="00410FA6"/>
    <w:rsid w:val="00432145"/>
    <w:rsid w:val="004372ED"/>
    <w:rsid w:val="004410E0"/>
    <w:rsid w:val="00450C15"/>
    <w:rsid w:val="00456658"/>
    <w:rsid w:val="00467B20"/>
    <w:rsid w:val="0051003D"/>
    <w:rsid w:val="00515EE3"/>
    <w:rsid w:val="00516CA8"/>
    <w:rsid w:val="00554F78"/>
    <w:rsid w:val="00567D34"/>
    <w:rsid w:val="005926F0"/>
    <w:rsid w:val="005C49CF"/>
    <w:rsid w:val="005C4A2C"/>
    <w:rsid w:val="005D0347"/>
    <w:rsid w:val="005D3177"/>
    <w:rsid w:val="00604536"/>
    <w:rsid w:val="00612F32"/>
    <w:rsid w:val="00616193"/>
    <w:rsid w:val="00626EDE"/>
    <w:rsid w:val="006803F2"/>
    <w:rsid w:val="00692921"/>
    <w:rsid w:val="006E449D"/>
    <w:rsid w:val="00716637"/>
    <w:rsid w:val="00733213"/>
    <w:rsid w:val="00734308"/>
    <w:rsid w:val="007439D5"/>
    <w:rsid w:val="00764445"/>
    <w:rsid w:val="007653DF"/>
    <w:rsid w:val="00767332"/>
    <w:rsid w:val="00772061"/>
    <w:rsid w:val="007853AD"/>
    <w:rsid w:val="00787FA1"/>
    <w:rsid w:val="00797525"/>
    <w:rsid w:val="007A6B13"/>
    <w:rsid w:val="007C3F0F"/>
    <w:rsid w:val="007D043B"/>
    <w:rsid w:val="007D069C"/>
    <w:rsid w:val="007F1659"/>
    <w:rsid w:val="007F50F5"/>
    <w:rsid w:val="00820603"/>
    <w:rsid w:val="00843C71"/>
    <w:rsid w:val="008444CE"/>
    <w:rsid w:val="00856C2F"/>
    <w:rsid w:val="008670B4"/>
    <w:rsid w:val="0087034F"/>
    <w:rsid w:val="008821CF"/>
    <w:rsid w:val="008B782D"/>
    <w:rsid w:val="008D72AA"/>
    <w:rsid w:val="008E7315"/>
    <w:rsid w:val="00904F29"/>
    <w:rsid w:val="00905593"/>
    <w:rsid w:val="00936735"/>
    <w:rsid w:val="00951922"/>
    <w:rsid w:val="00955693"/>
    <w:rsid w:val="009743CC"/>
    <w:rsid w:val="009841B6"/>
    <w:rsid w:val="009879B8"/>
    <w:rsid w:val="009A11F9"/>
    <w:rsid w:val="009B19F3"/>
    <w:rsid w:val="009C15AA"/>
    <w:rsid w:val="009C2B73"/>
    <w:rsid w:val="00A2262C"/>
    <w:rsid w:val="00A31BBE"/>
    <w:rsid w:val="00A47FB3"/>
    <w:rsid w:val="00A7098E"/>
    <w:rsid w:val="00A8012E"/>
    <w:rsid w:val="00A851E7"/>
    <w:rsid w:val="00AC1CDF"/>
    <w:rsid w:val="00AC62D7"/>
    <w:rsid w:val="00AC7081"/>
    <w:rsid w:val="00B12F8E"/>
    <w:rsid w:val="00B150F1"/>
    <w:rsid w:val="00B30CFE"/>
    <w:rsid w:val="00B83A02"/>
    <w:rsid w:val="00B83D08"/>
    <w:rsid w:val="00B852B0"/>
    <w:rsid w:val="00B91C45"/>
    <w:rsid w:val="00B93279"/>
    <w:rsid w:val="00BA21C8"/>
    <w:rsid w:val="00BC5878"/>
    <w:rsid w:val="00BD6066"/>
    <w:rsid w:val="00BE7408"/>
    <w:rsid w:val="00BF32C9"/>
    <w:rsid w:val="00BF789A"/>
    <w:rsid w:val="00C06FBA"/>
    <w:rsid w:val="00C1200C"/>
    <w:rsid w:val="00C231B0"/>
    <w:rsid w:val="00C23AE3"/>
    <w:rsid w:val="00C61016"/>
    <w:rsid w:val="00C75823"/>
    <w:rsid w:val="00CA6F7F"/>
    <w:rsid w:val="00CC0B54"/>
    <w:rsid w:val="00CD0B2D"/>
    <w:rsid w:val="00CD133A"/>
    <w:rsid w:val="00CF2562"/>
    <w:rsid w:val="00D14276"/>
    <w:rsid w:val="00D14787"/>
    <w:rsid w:val="00D35C35"/>
    <w:rsid w:val="00D80F2C"/>
    <w:rsid w:val="00D915EA"/>
    <w:rsid w:val="00D949F4"/>
    <w:rsid w:val="00DA41E5"/>
    <w:rsid w:val="00DC016E"/>
    <w:rsid w:val="00DE57CF"/>
    <w:rsid w:val="00DE5FB9"/>
    <w:rsid w:val="00E076FF"/>
    <w:rsid w:val="00E123CB"/>
    <w:rsid w:val="00E124FB"/>
    <w:rsid w:val="00E21AD6"/>
    <w:rsid w:val="00E25DA4"/>
    <w:rsid w:val="00E34D82"/>
    <w:rsid w:val="00E84000"/>
    <w:rsid w:val="00E85FD2"/>
    <w:rsid w:val="00E90DD0"/>
    <w:rsid w:val="00EC1574"/>
    <w:rsid w:val="00ED7282"/>
    <w:rsid w:val="00EE0278"/>
    <w:rsid w:val="00EE662C"/>
    <w:rsid w:val="00F06E33"/>
    <w:rsid w:val="00F72FEC"/>
    <w:rsid w:val="00FD4656"/>
    <w:rsid w:val="00FD4FF4"/>
    <w:rsid w:val="00FF3C24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C84C0"/>
  <w15:docId w15:val="{82CB97D3-621D-4344-A5BC-8CEB7CD8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262C"/>
  </w:style>
  <w:style w:type="table" w:styleId="a4">
    <w:name w:val="Table Grid"/>
    <w:basedOn w:val="a1"/>
    <w:rsid w:val="004372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02059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E0278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397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osatobado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大会名</vt:lpstr>
      <vt:lpstr>大会名</vt:lpstr>
    </vt:vector>
  </TitlesOfParts>
  <Company>浜松ホトニクス株式会社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大会名</dc:title>
  <dc:creator>hk7209</dc:creator>
  <cp:lastModifiedBy>康佑 長束</cp:lastModifiedBy>
  <cp:revision>8</cp:revision>
  <cp:lastPrinted>2025-11-11T09:25:00Z</cp:lastPrinted>
  <dcterms:created xsi:type="dcterms:W3CDTF">2025-08-17T08:56:00Z</dcterms:created>
  <dcterms:modified xsi:type="dcterms:W3CDTF">2025-11-30T04:29:00Z</dcterms:modified>
</cp:coreProperties>
</file>